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E8A4B" w14:textId="77777777" w:rsidR="000D5E9D" w:rsidRPr="0069424D" w:rsidRDefault="0069424D" w:rsidP="0069424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Рішення, проекти д</w:t>
      </w:r>
      <w:r w:rsidRPr="0069424D">
        <w:rPr>
          <w:b/>
          <w:bCs/>
          <w:sz w:val="24"/>
          <w:szCs w:val="24"/>
        </w:rPr>
        <w:t>окумент</w:t>
      </w:r>
      <w:r>
        <w:rPr>
          <w:b/>
          <w:bCs/>
          <w:sz w:val="24"/>
          <w:szCs w:val="24"/>
        </w:rPr>
        <w:t>ів</w:t>
      </w:r>
      <w:r w:rsidRPr="0069424D">
        <w:rPr>
          <w:b/>
          <w:bCs/>
          <w:sz w:val="24"/>
          <w:szCs w:val="24"/>
        </w:rPr>
        <w:t xml:space="preserve"> та публікації Трускавецької міської ради щодо проекту ДПП</w:t>
      </w:r>
    </w:p>
    <w:p w14:paraId="23AC66DE" w14:textId="77777777" w:rsidR="0069424D" w:rsidRPr="0069424D" w:rsidRDefault="0069424D" w:rsidP="0069424D">
      <w:pPr>
        <w:numPr>
          <w:ilvl w:val="0"/>
          <w:numId w:val="1"/>
        </w:numPr>
      </w:pPr>
      <w:hyperlink r:id="rId5" w:history="1">
        <w:r w:rsidRPr="0069424D">
          <w:rPr>
            <w:rStyle w:val="a3"/>
          </w:rPr>
          <w:t xml:space="preserve">РІШЕННЯ № 1120 від 22 листопада 2018 року Про здійснення державно-приватного партнерства та підготовку </w:t>
        </w:r>
        <w:proofErr w:type="spellStart"/>
        <w:r w:rsidRPr="0069424D">
          <w:rPr>
            <w:rStyle w:val="a3"/>
          </w:rPr>
          <w:t>допроведення</w:t>
        </w:r>
        <w:proofErr w:type="spellEnd"/>
        <w:r w:rsidRPr="0069424D">
          <w:rPr>
            <w:rStyle w:val="a3"/>
          </w:rPr>
          <w:t xml:space="preserve"> конкурсу із визначення приватного партнера по проекту «Створення Центру </w:t>
        </w:r>
        <w:proofErr w:type="spellStart"/>
        <w:r w:rsidRPr="0069424D">
          <w:rPr>
            <w:rStyle w:val="a3"/>
          </w:rPr>
          <w:t>малоінвазивної</w:t>
        </w:r>
        <w:proofErr w:type="spellEnd"/>
        <w:r w:rsidRPr="0069424D">
          <w:rPr>
            <w:rStyle w:val="a3"/>
          </w:rPr>
          <w:t xml:space="preserve"> хірургії (</w:t>
        </w:r>
        <w:proofErr w:type="spellStart"/>
        <w:r w:rsidRPr="0069424D">
          <w:rPr>
            <w:rStyle w:val="a3"/>
          </w:rPr>
          <w:t>малоінвазивні</w:t>
        </w:r>
        <w:proofErr w:type="spellEnd"/>
        <w:r w:rsidRPr="0069424D">
          <w:rPr>
            <w:rStyle w:val="a3"/>
          </w:rPr>
          <w:t xml:space="preserve"> оперативні втручання в х</w:t>
        </w:r>
      </w:hyperlink>
    </w:p>
    <w:p w14:paraId="27F323CC" w14:textId="77777777" w:rsidR="0069424D" w:rsidRPr="0069424D" w:rsidRDefault="0069424D" w:rsidP="0069424D">
      <w:r w:rsidRPr="0069424D">
        <w:t xml:space="preserve">( СЕСІЯ ШОСТОГО ДЕМОКРАТИЧНОГО СКЛИКАННЯ ) Р І Ш Е Н </w:t>
      </w:r>
      <w:proofErr w:type="spellStart"/>
      <w:r w:rsidRPr="0069424D">
        <w:t>Н</w:t>
      </w:r>
      <w:proofErr w:type="spellEnd"/>
      <w:r w:rsidRPr="0069424D">
        <w:t xml:space="preserve"> Я Від 22 листопада 2018 року № 1120 Про здійснення державно-приватного партнерства та підготовку </w:t>
      </w:r>
      <w:proofErr w:type="spellStart"/>
      <w:r w:rsidRPr="0069424D">
        <w:t>допроведення</w:t>
      </w:r>
      <w:proofErr w:type="spellEnd"/>
      <w:r w:rsidRPr="0069424D">
        <w:t xml:space="preserve"> конкурсу із визначення приватного партнера по проекту «Створення Центру </w:t>
      </w:r>
      <w:proofErr w:type="spellStart"/>
      <w:r w:rsidRPr="0069424D">
        <w:t>малоінвазивної</w:t>
      </w:r>
      <w:proofErr w:type="spellEnd"/>
      <w:r w:rsidRPr="0069424D">
        <w:t>...</w:t>
      </w:r>
    </w:p>
    <w:p w14:paraId="35B11816" w14:textId="77777777" w:rsidR="0069424D" w:rsidRPr="0069424D" w:rsidRDefault="0069424D" w:rsidP="0069424D">
      <w:pPr>
        <w:numPr>
          <w:ilvl w:val="0"/>
          <w:numId w:val="1"/>
        </w:numPr>
      </w:pPr>
      <w:hyperlink r:id="rId6" w:history="1">
        <w:r w:rsidRPr="0069424D">
          <w:rPr>
            <w:rStyle w:val="a3"/>
          </w:rPr>
          <w:t xml:space="preserve">Про здійснення державно-приватного партнерства та підготовку </w:t>
        </w:r>
        <w:proofErr w:type="spellStart"/>
        <w:r w:rsidRPr="0069424D">
          <w:rPr>
            <w:rStyle w:val="a3"/>
          </w:rPr>
          <w:t>допроведення</w:t>
        </w:r>
        <w:proofErr w:type="spellEnd"/>
        <w:r w:rsidRPr="0069424D">
          <w:rPr>
            <w:rStyle w:val="a3"/>
          </w:rPr>
          <w:t xml:space="preserve"> конкурсу із визначення приватного партнера по проекту «Створення Центру </w:t>
        </w:r>
        <w:proofErr w:type="spellStart"/>
        <w:r w:rsidRPr="0069424D">
          <w:rPr>
            <w:rStyle w:val="a3"/>
          </w:rPr>
          <w:t>малоінвазивної</w:t>
        </w:r>
        <w:proofErr w:type="spellEnd"/>
        <w:r w:rsidRPr="0069424D">
          <w:rPr>
            <w:rStyle w:val="a3"/>
          </w:rPr>
          <w:t xml:space="preserve"> хірургії (</w:t>
        </w:r>
        <w:proofErr w:type="spellStart"/>
        <w:r w:rsidRPr="0069424D">
          <w:rPr>
            <w:rStyle w:val="a3"/>
          </w:rPr>
          <w:t>малоінвазивні</w:t>
        </w:r>
        <w:proofErr w:type="spellEnd"/>
        <w:r w:rsidRPr="0069424D">
          <w:rPr>
            <w:rStyle w:val="a3"/>
          </w:rPr>
          <w:t xml:space="preserve"> оперативні втручання в хірургії, урології, гінекології та </w:t>
        </w:r>
        <w:proofErr w:type="spellStart"/>
        <w:r w:rsidRPr="0069424D">
          <w:rPr>
            <w:rStyle w:val="a3"/>
          </w:rPr>
          <w:t>проктоло</w:t>
        </w:r>
        <w:proofErr w:type="spellEnd"/>
      </w:hyperlink>
    </w:p>
    <w:p w14:paraId="65F5C8B3" w14:textId="77777777" w:rsidR="0069424D" w:rsidRPr="0069424D" w:rsidRDefault="0069424D" w:rsidP="0069424D">
      <w:r w:rsidRPr="0069424D">
        <w:t xml:space="preserve">( СЕСІЯ ШОСТОГО ДЕМОКРАТИЧНОГО СКЛИКАННЯ ) Р І Ш Е Н </w:t>
      </w:r>
      <w:proofErr w:type="spellStart"/>
      <w:r w:rsidRPr="0069424D">
        <w:t>Н</w:t>
      </w:r>
      <w:proofErr w:type="spellEnd"/>
      <w:r w:rsidRPr="0069424D">
        <w:t xml:space="preserve"> Я Від ___ ____________20____ р. № ____ Про здійснення державно-приватного партнерства та підготовку </w:t>
      </w:r>
      <w:proofErr w:type="spellStart"/>
      <w:r w:rsidRPr="0069424D">
        <w:t>допроведення</w:t>
      </w:r>
      <w:proofErr w:type="spellEnd"/>
      <w:r w:rsidRPr="0069424D">
        <w:t xml:space="preserve"> конкурсу із визначення приватного партнера по проекту «Створення Центру...</w:t>
      </w:r>
    </w:p>
    <w:p w14:paraId="21216A86" w14:textId="77777777" w:rsidR="0069424D" w:rsidRPr="0069424D" w:rsidRDefault="0069424D" w:rsidP="0069424D">
      <w:pPr>
        <w:numPr>
          <w:ilvl w:val="0"/>
          <w:numId w:val="1"/>
        </w:numPr>
      </w:pPr>
      <w:hyperlink r:id="rId7" w:history="1">
        <w:r w:rsidRPr="0069424D">
          <w:rPr>
            <w:rStyle w:val="a3"/>
          </w:rPr>
          <w:t xml:space="preserve">Про допущення претендентів до участі в конкурсі з визначення приватного партнера для здійснення державно-приватного партнерства щодо проекту «Створення Центру </w:t>
        </w:r>
        <w:proofErr w:type="spellStart"/>
        <w:r w:rsidRPr="0069424D">
          <w:rPr>
            <w:rStyle w:val="a3"/>
          </w:rPr>
          <w:t>малоінвазивної</w:t>
        </w:r>
        <w:proofErr w:type="spellEnd"/>
        <w:r w:rsidRPr="0069424D">
          <w:rPr>
            <w:rStyle w:val="a3"/>
          </w:rPr>
          <w:t xml:space="preserve"> хірургії (</w:t>
        </w:r>
        <w:proofErr w:type="spellStart"/>
        <w:r w:rsidRPr="0069424D">
          <w:rPr>
            <w:rStyle w:val="a3"/>
          </w:rPr>
          <w:t>малоінвазивні</w:t>
        </w:r>
        <w:proofErr w:type="spellEnd"/>
        <w:r w:rsidRPr="0069424D">
          <w:rPr>
            <w:rStyle w:val="a3"/>
          </w:rPr>
          <w:t xml:space="preserve"> оперативні втручання в хірургії, урології, гінеколог</w:t>
        </w:r>
      </w:hyperlink>
    </w:p>
    <w:p w14:paraId="1A0054F3" w14:textId="77777777" w:rsidR="0069424D" w:rsidRPr="0069424D" w:rsidRDefault="0069424D" w:rsidP="0069424D">
      <w:r w:rsidRPr="0069424D">
        <w:t xml:space="preserve">р. № ____ Про допущення претендентів до участі в конкурсі з визначення приватного партнера для здійснення державно-приватного партнерства щодо проекту «Створення Центру </w:t>
      </w:r>
      <w:proofErr w:type="spellStart"/>
      <w:r w:rsidRPr="0069424D">
        <w:t>малоінвазивної</w:t>
      </w:r>
      <w:proofErr w:type="spellEnd"/>
      <w:r w:rsidRPr="0069424D">
        <w:t xml:space="preserve"> хірургії (</w:t>
      </w:r>
      <w:proofErr w:type="spellStart"/>
      <w:r w:rsidRPr="0069424D">
        <w:t>малоінвазивні</w:t>
      </w:r>
      <w:proofErr w:type="spellEnd"/>
      <w:r w:rsidRPr="0069424D">
        <w:t xml:space="preserve"> оперативні втручання в хірургії, урології,...</w:t>
      </w:r>
    </w:p>
    <w:p w14:paraId="19C79F95" w14:textId="77777777" w:rsidR="0069424D" w:rsidRPr="0069424D" w:rsidRDefault="0069424D" w:rsidP="0069424D">
      <w:pPr>
        <w:numPr>
          <w:ilvl w:val="0"/>
          <w:numId w:val="1"/>
        </w:numPr>
      </w:pPr>
      <w:hyperlink r:id="rId8" w:history="1">
        <w:r w:rsidRPr="0069424D">
          <w:rPr>
            <w:rStyle w:val="a3"/>
          </w:rPr>
          <w:t xml:space="preserve">РІШЕННЯ № 1262 від 26 березня 2019 року Про проведення конкурсу з визначення приватного партнера для здійснення державно-приватного партнерства для реалізації проекту «Створення Центру </w:t>
        </w:r>
        <w:proofErr w:type="spellStart"/>
        <w:r w:rsidRPr="0069424D">
          <w:rPr>
            <w:rStyle w:val="a3"/>
          </w:rPr>
          <w:t>малоінвазивної</w:t>
        </w:r>
        <w:proofErr w:type="spellEnd"/>
        <w:r w:rsidRPr="0069424D">
          <w:rPr>
            <w:rStyle w:val="a3"/>
          </w:rPr>
          <w:t xml:space="preserve"> хірургії (</w:t>
        </w:r>
        <w:proofErr w:type="spellStart"/>
        <w:r w:rsidRPr="0069424D">
          <w:rPr>
            <w:rStyle w:val="a3"/>
          </w:rPr>
          <w:t>малоінвазивні</w:t>
        </w:r>
        <w:proofErr w:type="spellEnd"/>
        <w:r w:rsidRPr="0069424D">
          <w:rPr>
            <w:rStyle w:val="a3"/>
          </w:rPr>
          <w:t xml:space="preserve"> оперативні втручання в </w:t>
        </w:r>
        <w:proofErr w:type="spellStart"/>
        <w:r w:rsidRPr="0069424D">
          <w:rPr>
            <w:rStyle w:val="a3"/>
          </w:rPr>
          <w:t>хір</w:t>
        </w:r>
        <w:proofErr w:type="spellEnd"/>
      </w:hyperlink>
    </w:p>
    <w:p w14:paraId="1A41DE8A" w14:textId="77777777" w:rsidR="0069424D" w:rsidRPr="0069424D" w:rsidRDefault="0069424D" w:rsidP="0069424D">
      <w:r w:rsidRPr="0069424D">
        <w:t xml:space="preserve">Е Н </w:t>
      </w:r>
      <w:proofErr w:type="spellStart"/>
      <w:r w:rsidRPr="0069424D">
        <w:t>Н</w:t>
      </w:r>
      <w:proofErr w:type="spellEnd"/>
      <w:r w:rsidRPr="0069424D">
        <w:t xml:space="preserve"> Я Від 26 березня 2019 року № 1262 Про проведення конкурсу з визначення приватного партнера для здійснення державно-приватного партнерства для реалізації проекту «Створення Центру </w:t>
      </w:r>
      <w:proofErr w:type="spellStart"/>
      <w:r w:rsidRPr="0069424D">
        <w:t>малоінвазивної</w:t>
      </w:r>
      <w:proofErr w:type="spellEnd"/>
      <w:r w:rsidRPr="0069424D">
        <w:t xml:space="preserve"> хірургії (</w:t>
      </w:r>
      <w:proofErr w:type="spellStart"/>
      <w:r w:rsidRPr="0069424D">
        <w:t>малоінвазивні</w:t>
      </w:r>
      <w:proofErr w:type="spellEnd"/>
      <w:r w:rsidRPr="0069424D">
        <w:t xml:space="preserve"> оперативні втручання в...</w:t>
      </w:r>
    </w:p>
    <w:p w14:paraId="6C030B94" w14:textId="77777777" w:rsidR="0069424D" w:rsidRPr="0069424D" w:rsidRDefault="0069424D" w:rsidP="0069424D">
      <w:pPr>
        <w:numPr>
          <w:ilvl w:val="0"/>
          <w:numId w:val="1"/>
        </w:numPr>
      </w:pPr>
      <w:hyperlink r:id="rId9" w:history="1">
        <w:r w:rsidRPr="0069424D">
          <w:rPr>
            <w:rStyle w:val="a3"/>
          </w:rPr>
          <w:t xml:space="preserve">Про проведення конкурсу з визначення приватного партнера для здійснення державно-приватного партнерства для реалізації проекту «Створення Центру </w:t>
        </w:r>
        <w:proofErr w:type="spellStart"/>
        <w:r w:rsidRPr="0069424D">
          <w:rPr>
            <w:rStyle w:val="a3"/>
          </w:rPr>
          <w:t>малоінвазивної</w:t>
        </w:r>
        <w:proofErr w:type="spellEnd"/>
        <w:r w:rsidRPr="0069424D">
          <w:rPr>
            <w:rStyle w:val="a3"/>
          </w:rPr>
          <w:t xml:space="preserve"> хірургії (</w:t>
        </w:r>
        <w:proofErr w:type="spellStart"/>
        <w:r w:rsidRPr="0069424D">
          <w:rPr>
            <w:rStyle w:val="a3"/>
          </w:rPr>
          <w:t>малоінвазивні</w:t>
        </w:r>
        <w:proofErr w:type="spellEnd"/>
        <w:r w:rsidRPr="0069424D">
          <w:rPr>
            <w:rStyle w:val="a3"/>
          </w:rPr>
          <w:t xml:space="preserve"> оперативні втручання в хірургії, урології, гінекології та </w:t>
        </w:r>
        <w:proofErr w:type="spellStart"/>
        <w:r w:rsidRPr="0069424D">
          <w:rPr>
            <w:rStyle w:val="a3"/>
          </w:rPr>
          <w:t>проктол</w:t>
        </w:r>
        <w:proofErr w:type="spellEnd"/>
      </w:hyperlink>
    </w:p>
    <w:p w14:paraId="4BE0167D" w14:textId="77777777" w:rsidR="0069424D" w:rsidRPr="0069424D" w:rsidRDefault="0069424D" w:rsidP="0069424D">
      <w:r w:rsidRPr="0069424D">
        <w:t xml:space="preserve">Я Від ___ ____________20____ р. № ____ Про проведення конкурсу з визначення приватного партнера для здійснення державно-приватного партнерства для реалізації проекту «Створення Центру </w:t>
      </w:r>
      <w:proofErr w:type="spellStart"/>
      <w:r w:rsidRPr="0069424D">
        <w:t>малоінвазивної</w:t>
      </w:r>
      <w:proofErr w:type="spellEnd"/>
      <w:r w:rsidRPr="0069424D">
        <w:t xml:space="preserve"> хірургії (</w:t>
      </w:r>
      <w:proofErr w:type="spellStart"/>
      <w:r w:rsidRPr="0069424D">
        <w:t>малоінвазивні</w:t>
      </w:r>
      <w:proofErr w:type="spellEnd"/>
      <w:r w:rsidRPr="0069424D">
        <w:t xml:space="preserve"> оперативні втручання в...</w:t>
      </w:r>
    </w:p>
    <w:p w14:paraId="6ECB9EA3" w14:textId="77777777" w:rsidR="0069424D" w:rsidRPr="0069424D" w:rsidRDefault="0069424D" w:rsidP="0069424D">
      <w:pPr>
        <w:numPr>
          <w:ilvl w:val="0"/>
          <w:numId w:val="1"/>
        </w:numPr>
      </w:pPr>
      <w:hyperlink r:id="rId10" w:history="1">
        <w:r w:rsidRPr="0069424D">
          <w:rPr>
            <w:rStyle w:val="a3"/>
          </w:rPr>
          <w:t xml:space="preserve">Про підготовку техніко-економічного обґрунтування до проекту державно-приватного партнерства «Створення Центру </w:t>
        </w:r>
        <w:proofErr w:type="spellStart"/>
        <w:r w:rsidRPr="0069424D">
          <w:rPr>
            <w:rStyle w:val="a3"/>
          </w:rPr>
          <w:t>малоінвазивної</w:t>
        </w:r>
        <w:proofErr w:type="spellEnd"/>
        <w:r w:rsidRPr="0069424D">
          <w:rPr>
            <w:rStyle w:val="a3"/>
          </w:rPr>
          <w:t xml:space="preserve"> хірургії (</w:t>
        </w:r>
        <w:proofErr w:type="spellStart"/>
        <w:r w:rsidRPr="0069424D">
          <w:rPr>
            <w:rStyle w:val="a3"/>
          </w:rPr>
          <w:t>малоінвазивні</w:t>
        </w:r>
        <w:proofErr w:type="spellEnd"/>
        <w:r w:rsidRPr="0069424D">
          <w:rPr>
            <w:rStyle w:val="a3"/>
          </w:rPr>
          <w:t xml:space="preserve"> оперативні втручання в хірургії, урології, гінекології та проктології)»</w:t>
        </w:r>
      </w:hyperlink>
    </w:p>
    <w:p w14:paraId="1491BC44" w14:textId="77777777" w:rsidR="0069424D" w:rsidRPr="0069424D" w:rsidRDefault="0069424D" w:rsidP="0069424D">
      <w:r w:rsidRPr="0069424D">
        <w:t xml:space="preserve">Р І Ш Е Н </w:t>
      </w:r>
      <w:proofErr w:type="spellStart"/>
      <w:r w:rsidRPr="0069424D">
        <w:t>Н</w:t>
      </w:r>
      <w:proofErr w:type="spellEnd"/>
      <w:r w:rsidRPr="0069424D">
        <w:t xml:space="preserve"> Я Від ___ ____________20____ р. № ____ Про підготовку техніко-економічного обґрунтування до проекту державно-приватного партнерства «Створення Центру </w:t>
      </w:r>
      <w:proofErr w:type="spellStart"/>
      <w:r w:rsidRPr="0069424D">
        <w:t>малоінвазивної</w:t>
      </w:r>
      <w:proofErr w:type="spellEnd"/>
      <w:r w:rsidRPr="0069424D">
        <w:t xml:space="preserve"> хірургії (</w:t>
      </w:r>
      <w:proofErr w:type="spellStart"/>
      <w:r w:rsidRPr="0069424D">
        <w:t>малоінвазивні</w:t>
      </w:r>
      <w:proofErr w:type="spellEnd"/>
      <w:r w:rsidRPr="0069424D">
        <w:t xml:space="preserve"> оперативні втручання в хірургії, урології,...</w:t>
      </w:r>
    </w:p>
    <w:p w14:paraId="35F049A8" w14:textId="77777777" w:rsidR="0069424D" w:rsidRPr="0069424D" w:rsidRDefault="0069424D" w:rsidP="0069424D">
      <w:pPr>
        <w:numPr>
          <w:ilvl w:val="0"/>
          <w:numId w:val="1"/>
        </w:numPr>
      </w:pPr>
      <w:hyperlink r:id="rId11" w:history="1">
        <w:r w:rsidRPr="0069424D">
          <w:rPr>
            <w:rStyle w:val="a3"/>
          </w:rPr>
          <w:t>Рішення виконавчого комітету № 232 від 30.10.2018р. "Про затвердження висновку за результатами аналізу ефективності здійснення державно-приватного партнерства "</w:t>
        </w:r>
      </w:hyperlink>
    </w:p>
    <w:p w14:paraId="5E467A69" w14:textId="77777777" w:rsidR="0069424D" w:rsidRPr="0069424D" w:rsidRDefault="0069424D" w:rsidP="0069424D">
      <w:r w:rsidRPr="0069424D">
        <w:t>до Закону України «Про державно-приватне партнерство», Порядку проведення аналізу ефективності здійснення державно-приватного партнерства, затвердженого постановою Кабінету Міністрів України від 11.04.2011 року №384 «Деякі питання організації здійснення...</w:t>
      </w:r>
    </w:p>
    <w:p w14:paraId="50D2F9D1" w14:textId="77777777" w:rsidR="0069424D" w:rsidRPr="0069424D" w:rsidRDefault="0069424D" w:rsidP="0069424D">
      <w:pPr>
        <w:numPr>
          <w:ilvl w:val="0"/>
          <w:numId w:val="1"/>
        </w:numPr>
      </w:pPr>
      <w:hyperlink r:id="rId12" w:history="1">
        <w:r w:rsidRPr="0069424D">
          <w:rPr>
            <w:rStyle w:val="a3"/>
          </w:rPr>
          <w:t>Про затвердження висновку за результатами аналізу ефективності здійснення державно-приватного партнерства</w:t>
        </w:r>
      </w:hyperlink>
    </w:p>
    <w:p w14:paraId="48C6A170" w14:textId="77777777" w:rsidR="0069424D" w:rsidRPr="0069424D" w:rsidRDefault="0069424D" w:rsidP="0069424D">
      <w:r w:rsidRPr="0069424D">
        <w:t>до Закону України «Про державно-приватне партнерство», Порядку проведення аналізу ефективності здійснення державно-приватного партнерства, затвердженого постановою Кабінету Міністрів України від 11.04.2011 року №384 «Деякі питання організації здійснення...</w:t>
      </w:r>
    </w:p>
    <w:p w14:paraId="072C2FB7" w14:textId="77777777" w:rsidR="0069424D" w:rsidRPr="0069424D" w:rsidRDefault="0069424D" w:rsidP="0069424D">
      <w:pPr>
        <w:numPr>
          <w:ilvl w:val="0"/>
          <w:numId w:val="1"/>
        </w:numPr>
      </w:pPr>
      <w:hyperlink r:id="rId13" w:history="1">
        <w:r w:rsidRPr="0069424D">
          <w:rPr>
            <w:rStyle w:val="a3"/>
          </w:rPr>
          <w:t xml:space="preserve">Рішення виконавчого комітету № 49 від 27.03.2018р. "Про підготовку техніко-економічного обґрунтування до проекту державно-приватного партнерства «Створення Центру </w:t>
        </w:r>
        <w:proofErr w:type="spellStart"/>
        <w:r w:rsidRPr="0069424D">
          <w:rPr>
            <w:rStyle w:val="a3"/>
          </w:rPr>
          <w:t>малоінвазивної</w:t>
        </w:r>
        <w:proofErr w:type="spellEnd"/>
        <w:r w:rsidRPr="0069424D">
          <w:rPr>
            <w:rStyle w:val="a3"/>
          </w:rPr>
          <w:t xml:space="preserve"> хірургії (</w:t>
        </w:r>
        <w:proofErr w:type="spellStart"/>
        <w:r w:rsidRPr="0069424D">
          <w:rPr>
            <w:rStyle w:val="a3"/>
          </w:rPr>
          <w:t>малоінвазивні</w:t>
        </w:r>
        <w:proofErr w:type="spellEnd"/>
        <w:r w:rsidRPr="0069424D">
          <w:rPr>
            <w:rStyle w:val="a3"/>
          </w:rPr>
          <w:t xml:space="preserve"> оперативні втручання в хірургії, урології, </w:t>
        </w:r>
        <w:proofErr w:type="spellStart"/>
        <w:r w:rsidRPr="0069424D">
          <w:rPr>
            <w:rStyle w:val="a3"/>
          </w:rPr>
          <w:t>гінекологі</w:t>
        </w:r>
        <w:proofErr w:type="spellEnd"/>
      </w:hyperlink>
    </w:p>
    <w:p w14:paraId="452F33C8" w14:textId="77777777" w:rsidR="0069424D" w:rsidRPr="0069424D" w:rsidRDefault="0069424D" w:rsidP="0069424D">
      <w:r w:rsidRPr="0069424D">
        <w:t>Україні», «Про державно-приватне партнерство», пунктами 6, 7 Порядку проведення аналізу ефективності здійснення державно-приватного партнерства, затвердженого Постановою Кабінету Міністрів України від 11 квітня 2011 року № 384, враховуючи положення...</w:t>
      </w:r>
    </w:p>
    <w:p w14:paraId="3EE25141" w14:textId="77777777" w:rsidR="0069424D" w:rsidRPr="0069424D" w:rsidRDefault="0069424D" w:rsidP="0069424D">
      <w:pPr>
        <w:numPr>
          <w:ilvl w:val="0"/>
          <w:numId w:val="1"/>
        </w:numPr>
      </w:pPr>
      <w:hyperlink r:id="rId14" w:history="1">
        <w:r w:rsidRPr="0069424D">
          <w:rPr>
            <w:rStyle w:val="a3"/>
          </w:rPr>
          <w:t xml:space="preserve">Оголошення про проведення конкурсу з визначення приватного партнера для здійснення державно-приватного партнерства для реалізації проекту «Створення Центру </w:t>
        </w:r>
        <w:proofErr w:type="spellStart"/>
        <w:r w:rsidRPr="0069424D">
          <w:rPr>
            <w:rStyle w:val="a3"/>
          </w:rPr>
          <w:t>малоінвазивної</w:t>
        </w:r>
        <w:proofErr w:type="spellEnd"/>
        <w:r w:rsidRPr="0069424D">
          <w:rPr>
            <w:rStyle w:val="a3"/>
          </w:rPr>
          <w:t xml:space="preserve"> хірургії (</w:t>
        </w:r>
        <w:proofErr w:type="spellStart"/>
        <w:r w:rsidRPr="0069424D">
          <w:rPr>
            <w:rStyle w:val="a3"/>
          </w:rPr>
          <w:t>малоінвазивні</w:t>
        </w:r>
        <w:proofErr w:type="spellEnd"/>
        <w:r w:rsidRPr="0069424D">
          <w:rPr>
            <w:rStyle w:val="a3"/>
          </w:rPr>
          <w:t xml:space="preserve"> оперативні втручання в хірургії, урології, гінекології та </w:t>
        </w:r>
        <w:proofErr w:type="spellStart"/>
        <w:r w:rsidRPr="0069424D">
          <w:rPr>
            <w:rStyle w:val="a3"/>
          </w:rPr>
          <w:t>пр</w:t>
        </w:r>
        <w:proofErr w:type="spellEnd"/>
      </w:hyperlink>
    </w:p>
    <w:p w14:paraId="0B53FD0A" w14:textId="77777777" w:rsidR="0069424D" w:rsidRPr="0069424D" w:rsidRDefault="0069424D" w:rsidP="0069424D">
      <w:r w:rsidRPr="0069424D">
        <w:t xml:space="preserve">Відповідно до рішення Трускавецької міської ради № 1120 від 22.11.2018 р. «Про здійснення державно-приватного партнерства та підготовку до проведення конкурсу із визначення приватного партнера по </w:t>
      </w:r>
      <w:proofErr w:type="spellStart"/>
      <w:r w:rsidRPr="0069424D">
        <w:t>проекту«Створення</w:t>
      </w:r>
      <w:proofErr w:type="spellEnd"/>
      <w:r w:rsidRPr="0069424D">
        <w:t xml:space="preserve"> Центру </w:t>
      </w:r>
      <w:proofErr w:type="spellStart"/>
      <w:r w:rsidRPr="0069424D">
        <w:t>малоінвазивної</w:t>
      </w:r>
      <w:proofErr w:type="spellEnd"/>
      <w:r w:rsidRPr="0069424D">
        <w:t xml:space="preserve"> хірургії...</w:t>
      </w:r>
    </w:p>
    <w:p w14:paraId="301F149E" w14:textId="77777777" w:rsidR="0069424D" w:rsidRPr="0069424D" w:rsidRDefault="0069424D" w:rsidP="0069424D">
      <w:pPr>
        <w:numPr>
          <w:ilvl w:val="0"/>
          <w:numId w:val="1"/>
        </w:numPr>
      </w:pPr>
      <w:hyperlink r:id="rId15" w:history="1">
        <w:r w:rsidRPr="0069424D">
          <w:rPr>
            <w:rStyle w:val="a3"/>
          </w:rPr>
          <w:t>Трускавець спільно з українськими та литовськими експертами Проекту «U-LEAD з Європою» напише ініціативу для участі у пілотному проекті державно-приватного партнерства</w:t>
        </w:r>
      </w:hyperlink>
    </w:p>
    <w:p w14:paraId="3366BCC7" w14:textId="77777777" w:rsidR="0069424D" w:rsidRPr="0069424D" w:rsidRDefault="0069424D" w:rsidP="0069424D">
      <w:r w:rsidRPr="0069424D">
        <w:t>за рахунок кредитних та бюджетних коштів тому в рамках Проекту ми хочемо реалізувати цю ініціативу. На умовах державно-приватного партнерства це передбачає залучення інвестицій приватних компаній та розподіл комерційних ризиків та фінансових вигід між...</w:t>
      </w:r>
    </w:p>
    <w:p w14:paraId="0764EDCC" w14:textId="77777777" w:rsidR="0069424D" w:rsidRPr="0069424D" w:rsidRDefault="0069424D" w:rsidP="0069424D">
      <w:pPr>
        <w:numPr>
          <w:ilvl w:val="0"/>
          <w:numId w:val="1"/>
        </w:numPr>
      </w:pPr>
      <w:hyperlink r:id="rId16" w:history="1">
        <w:r w:rsidRPr="0069424D">
          <w:rPr>
            <w:rStyle w:val="a3"/>
          </w:rPr>
          <w:t xml:space="preserve">У Трускавці працюють над створенням сучасного Центру </w:t>
        </w:r>
        <w:proofErr w:type="spellStart"/>
        <w:r w:rsidRPr="0069424D">
          <w:rPr>
            <w:rStyle w:val="a3"/>
          </w:rPr>
          <w:t>малоінвазивної</w:t>
        </w:r>
        <w:proofErr w:type="spellEnd"/>
        <w:r w:rsidRPr="0069424D">
          <w:rPr>
            <w:rStyle w:val="a3"/>
          </w:rPr>
          <w:t xml:space="preserve"> хірургії в рамках Державно-приватного партнерства</w:t>
        </w:r>
      </w:hyperlink>
    </w:p>
    <w:p w14:paraId="460353DF" w14:textId="77777777" w:rsidR="0069424D" w:rsidRPr="0069424D" w:rsidRDefault="0069424D" w:rsidP="0069424D">
      <w:r w:rsidRPr="0069424D">
        <w:t xml:space="preserve">створення у Трускавці Центру </w:t>
      </w:r>
      <w:proofErr w:type="spellStart"/>
      <w:r w:rsidRPr="0069424D">
        <w:t>малоінвазивної</w:t>
      </w:r>
      <w:proofErr w:type="spellEnd"/>
      <w:r w:rsidRPr="0069424D">
        <w:t xml:space="preserve"> хірургії. Як зазначають автори ТЕО, це один з 6 пілотних проектів державно-приватного партнерства в Україні, розробку якого супроводжує «U-LEAD з Європою» разом з колегами з Асоціації ДПП у Литві. Литовські...</w:t>
      </w:r>
    </w:p>
    <w:p w14:paraId="08B564A9" w14:textId="77777777" w:rsidR="0069424D" w:rsidRPr="0069424D" w:rsidRDefault="0069424D" w:rsidP="0069424D">
      <w:pPr>
        <w:numPr>
          <w:ilvl w:val="0"/>
          <w:numId w:val="1"/>
        </w:numPr>
      </w:pPr>
      <w:hyperlink r:id="rId17" w:history="1">
        <w:r w:rsidRPr="0069424D">
          <w:rPr>
            <w:rStyle w:val="a3"/>
          </w:rPr>
          <w:t xml:space="preserve">Нечинний третій поверх Міської лікарні може знову запрацювати як Центр </w:t>
        </w:r>
        <w:proofErr w:type="spellStart"/>
        <w:r w:rsidRPr="0069424D">
          <w:rPr>
            <w:rStyle w:val="a3"/>
          </w:rPr>
          <w:t>Малоінвазивної</w:t>
        </w:r>
        <w:proofErr w:type="spellEnd"/>
        <w:r w:rsidRPr="0069424D">
          <w:rPr>
            <w:rStyle w:val="a3"/>
          </w:rPr>
          <w:t xml:space="preserve"> Хірургії</w:t>
        </w:r>
      </w:hyperlink>
    </w:p>
    <w:p w14:paraId="31E36849" w14:textId="77777777" w:rsidR="0069424D" w:rsidRPr="0069424D" w:rsidRDefault="0069424D" w:rsidP="0069424D">
      <w:r w:rsidRPr="0069424D">
        <w:t xml:space="preserve">У Трускавці експерти Програми "U - LEAD з Європою" представили остаточні напрацювання щодо проекту державно-приватного партнерства (ДПП) "Створення Центру </w:t>
      </w:r>
      <w:proofErr w:type="spellStart"/>
      <w:r w:rsidRPr="0069424D">
        <w:t>Малоінвазивної</w:t>
      </w:r>
      <w:proofErr w:type="spellEnd"/>
      <w:r w:rsidRPr="0069424D">
        <w:t xml:space="preserve"> Хірургії на вулиці Данилишиних, 62". Робота тривала більш як рік. За цей час групи...</w:t>
      </w:r>
    </w:p>
    <w:p w14:paraId="7C247788" w14:textId="77777777" w:rsidR="0069424D" w:rsidRPr="0069424D" w:rsidRDefault="0069424D" w:rsidP="0069424D">
      <w:pPr>
        <w:numPr>
          <w:ilvl w:val="0"/>
          <w:numId w:val="1"/>
        </w:numPr>
      </w:pPr>
      <w:hyperlink r:id="rId18" w:history="1">
        <w:r w:rsidRPr="0069424D">
          <w:rPr>
            <w:rStyle w:val="a3"/>
          </w:rPr>
          <w:t xml:space="preserve">Депутати підтримали рішення, яке дозволить проведення конкурсу з визначення приватного партнера для створення Центру </w:t>
        </w:r>
        <w:proofErr w:type="spellStart"/>
        <w:r w:rsidRPr="0069424D">
          <w:rPr>
            <w:rStyle w:val="a3"/>
          </w:rPr>
          <w:t>малоінвазивної</w:t>
        </w:r>
        <w:proofErr w:type="spellEnd"/>
        <w:r w:rsidRPr="0069424D">
          <w:rPr>
            <w:rStyle w:val="a3"/>
          </w:rPr>
          <w:t xml:space="preserve"> хірургії у Трускавці</w:t>
        </w:r>
      </w:hyperlink>
    </w:p>
    <w:p w14:paraId="1E0A9365" w14:textId="77777777" w:rsidR="0069424D" w:rsidRPr="0069424D" w:rsidRDefault="0069424D" w:rsidP="0069424D">
      <w:r w:rsidRPr="0069424D">
        <w:t xml:space="preserve">міської ради депутати прийняли рішення про проведення конкурсу з визначення приватного партнера для здійснення державно-приватного партнерства для реалізації проекту «Створення Центру </w:t>
      </w:r>
      <w:proofErr w:type="spellStart"/>
      <w:r w:rsidRPr="0069424D">
        <w:t>малоінвазивної</w:t>
      </w:r>
      <w:proofErr w:type="spellEnd"/>
      <w:r w:rsidRPr="0069424D">
        <w:t xml:space="preserve"> хірургії (</w:t>
      </w:r>
      <w:proofErr w:type="spellStart"/>
      <w:r w:rsidRPr="0069424D">
        <w:t>малоінвазивні</w:t>
      </w:r>
      <w:proofErr w:type="spellEnd"/>
      <w:r w:rsidRPr="0069424D">
        <w:t xml:space="preserve"> оперативні втручання в...</w:t>
      </w:r>
    </w:p>
    <w:p w14:paraId="16C54E41" w14:textId="77777777" w:rsidR="0069424D" w:rsidRPr="0069424D" w:rsidRDefault="0069424D" w:rsidP="0069424D">
      <w:pPr>
        <w:numPr>
          <w:ilvl w:val="0"/>
          <w:numId w:val="1"/>
        </w:numPr>
      </w:pPr>
      <w:hyperlink r:id="rId19" w:history="1">
        <w:r w:rsidRPr="0069424D">
          <w:rPr>
            <w:rStyle w:val="a3"/>
          </w:rPr>
          <w:t>Трускавець – учасник Проекту «U-LEAD з Європою»</w:t>
        </w:r>
      </w:hyperlink>
    </w:p>
    <w:p w14:paraId="2A57CECF" w14:textId="77777777" w:rsidR="0069424D" w:rsidRPr="0069424D" w:rsidRDefault="0069424D" w:rsidP="0069424D">
      <w:r w:rsidRPr="0069424D">
        <w:t xml:space="preserve">питання впровадження сучасних інструментів реалізації інвестиційних інфраструктурних проектів на умовах державно-приватного партнерства. «Не все можна зробити за рахунок кредитних та бюджетних коштів. Європейська та </w:t>
      </w:r>
      <w:proofErr w:type="spellStart"/>
      <w:r w:rsidRPr="0069424D">
        <w:t>світовапрактика</w:t>
      </w:r>
      <w:proofErr w:type="spellEnd"/>
      <w:r w:rsidRPr="0069424D">
        <w:t xml:space="preserve"> впровадження проектів...</w:t>
      </w:r>
    </w:p>
    <w:p w14:paraId="05A5A1B6" w14:textId="77777777" w:rsidR="0069424D" w:rsidRPr="0069424D" w:rsidRDefault="0069424D" w:rsidP="0069424D">
      <w:pPr>
        <w:numPr>
          <w:ilvl w:val="0"/>
          <w:numId w:val="1"/>
        </w:numPr>
      </w:pPr>
      <w:hyperlink r:id="rId20" w:history="1">
        <w:r w:rsidRPr="0069424D">
          <w:rPr>
            <w:rStyle w:val="a3"/>
          </w:rPr>
          <w:t>Поіменне голосування рішень міської ради 47 сесії сьомого демократичного скликання</w:t>
        </w:r>
      </w:hyperlink>
    </w:p>
    <w:p w14:paraId="3E3973AC" w14:textId="77777777" w:rsidR="0069424D" w:rsidRPr="0069424D" w:rsidRDefault="0069424D" w:rsidP="0069424D">
      <w:r w:rsidRPr="0069424D">
        <w:lastRenderedPageBreak/>
        <w:t>підприємства «</w:t>
      </w:r>
      <w:proofErr w:type="spellStart"/>
      <w:r w:rsidRPr="0069424D">
        <w:t>Трускавецьтепло</w:t>
      </w:r>
      <w:proofErr w:type="spellEnd"/>
      <w:r w:rsidRPr="0069424D">
        <w:t xml:space="preserve">» на баланс комунального підприємства «Парк Курортний». 50.Про здійснення державно-приватного партнерства та підготовку </w:t>
      </w:r>
      <w:proofErr w:type="spellStart"/>
      <w:r w:rsidRPr="0069424D">
        <w:t>допроведення</w:t>
      </w:r>
      <w:proofErr w:type="spellEnd"/>
      <w:r w:rsidRPr="0069424D">
        <w:t xml:space="preserve"> конкурсу із визначення приватного партнера по проекту «Створення Центру </w:t>
      </w:r>
      <w:proofErr w:type="spellStart"/>
      <w:r w:rsidRPr="0069424D">
        <w:t>малоінвазивної</w:t>
      </w:r>
      <w:proofErr w:type="spellEnd"/>
      <w:r w:rsidRPr="0069424D">
        <w:t>...</w:t>
      </w:r>
    </w:p>
    <w:p w14:paraId="3D175BEF" w14:textId="77777777" w:rsidR="0069424D" w:rsidRPr="0069424D" w:rsidRDefault="0069424D" w:rsidP="0069424D">
      <w:pPr>
        <w:numPr>
          <w:ilvl w:val="0"/>
          <w:numId w:val="1"/>
        </w:numPr>
      </w:pPr>
      <w:hyperlink r:id="rId21" w:history="1">
        <w:r w:rsidRPr="0069424D">
          <w:rPr>
            <w:rStyle w:val="a3"/>
          </w:rPr>
          <w:t>Працює бюджетна комісія</w:t>
        </w:r>
      </w:hyperlink>
    </w:p>
    <w:p w14:paraId="442EC07B" w14:textId="77777777" w:rsidR="0069424D" w:rsidRPr="0069424D" w:rsidRDefault="0069424D" w:rsidP="0069424D">
      <w:r w:rsidRPr="0069424D">
        <w:t xml:space="preserve">підтримки і був направлений на розгляд сесії. Депутати також обговорили проект рішення «Про здійснення державно-приватного партнерства та підготовку до проведення конкурсу із визначення приватного партнера по проекту «Створення Центру </w:t>
      </w:r>
      <w:proofErr w:type="spellStart"/>
      <w:r w:rsidRPr="0069424D">
        <w:t>малоінвазивної</w:t>
      </w:r>
      <w:proofErr w:type="spellEnd"/>
      <w:r w:rsidRPr="0069424D">
        <w:t>...</w:t>
      </w:r>
    </w:p>
    <w:p w14:paraId="509B14A9" w14:textId="77777777" w:rsidR="0069424D" w:rsidRPr="0069424D" w:rsidRDefault="0069424D" w:rsidP="0069424D">
      <w:pPr>
        <w:numPr>
          <w:ilvl w:val="0"/>
          <w:numId w:val="1"/>
        </w:numPr>
      </w:pPr>
      <w:hyperlink r:id="rId22" w:history="1">
        <w:r w:rsidRPr="0069424D">
          <w:rPr>
            <w:rStyle w:val="a3"/>
          </w:rPr>
          <w:t xml:space="preserve">97-р. Від 18.03.2019року "Про скликання п’ятдесят другої </w:t>
        </w:r>
        <w:proofErr w:type="spellStart"/>
        <w:r w:rsidRPr="0069424D">
          <w:rPr>
            <w:rStyle w:val="a3"/>
          </w:rPr>
          <w:t>cесії</w:t>
        </w:r>
        <w:proofErr w:type="spellEnd"/>
        <w:r w:rsidRPr="0069424D">
          <w:rPr>
            <w:rStyle w:val="a3"/>
          </w:rPr>
          <w:t xml:space="preserve"> міської ради сьомого демократичного скликання"</w:t>
        </w:r>
      </w:hyperlink>
    </w:p>
    <w:p w14:paraId="68747966" w14:textId="77777777" w:rsidR="0069424D" w:rsidRPr="0069424D" w:rsidRDefault="0069424D" w:rsidP="0069424D">
      <w:r w:rsidRPr="0069424D">
        <w:t xml:space="preserve">начальника управління розвитку міста. Про проведення конкурсу з визначення приватного партнера для здійснення державно-приватного партнерства для реалізації проекту «Створення Центру </w:t>
      </w:r>
      <w:proofErr w:type="spellStart"/>
      <w:r w:rsidRPr="0069424D">
        <w:t>малоінвазивної</w:t>
      </w:r>
      <w:proofErr w:type="spellEnd"/>
      <w:r w:rsidRPr="0069424D">
        <w:t xml:space="preserve"> хірургії (</w:t>
      </w:r>
      <w:proofErr w:type="spellStart"/>
      <w:r w:rsidRPr="0069424D">
        <w:t>малоінвазивні</w:t>
      </w:r>
      <w:proofErr w:type="spellEnd"/>
      <w:r w:rsidRPr="0069424D">
        <w:t xml:space="preserve"> оперативні втручання в...</w:t>
      </w:r>
    </w:p>
    <w:p w14:paraId="57622E5F" w14:textId="77777777" w:rsidR="0069424D" w:rsidRPr="0069424D" w:rsidRDefault="0069424D" w:rsidP="0069424D">
      <w:pPr>
        <w:numPr>
          <w:ilvl w:val="0"/>
          <w:numId w:val="1"/>
        </w:numPr>
      </w:pPr>
      <w:hyperlink r:id="rId23" w:history="1">
        <w:r w:rsidRPr="0069424D">
          <w:rPr>
            <w:rStyle w:val="a3"/>
          </w:rPr>
          <w:t>Поіменне голосування рішень міської ради 52 сесії сьомого демократичного скликання</w:t>
        </w:r>
      </w:hyperlink>
    </w:p>
    <w:p w14:paraId="6C99D710" w14:textId="77777777" w:rsidR="0069424D" w:rsidRPr="0069424D" w:rsidRDefault="0069424D" w:rsidP="0069424D">
      <w:r w:rsidRPr="0069424D">
        <w:t xml:space="preserve">зовнішньої реклами у м. Трускавці. 9. Про проведення конкурсу з визначення приватного партнера для здійснення державно-приватного партнерства для реалізації проекту «Створення Центру </w:t>
      </w:r>
      <w:proofErr w:type="spellStart"/>
      <w:r w:rsidRPr="0069424D">
        <w:t>малоінвазивної</w:t>
      </w:r>
      <w:proofErr w:type="spellEnd"/>
      <w:r w:rsidRPr="0069424D">
        <w:t xml:space="preserve"> хірургії (</w:t>
      </w:r>
      <w:proofErr w:type="spellStart"/>
      <w:r w:rsidRPr="0069424D">
        <w:t>малоінвазивні</w:t>
      </w:r>
      <w:proofErr w:type="spellEnd"/>
      <w:r w:rsidRPr="0069424D">
        <w:t xml:space="preserve"> оперативні втручання в...</w:t>
      </w:r>
    </w:p>
    <w:p w14:paraId="64DC77DF" w14:textId="77777777" w:rsidR="0069424D" w:rsidRDefault="0069424D"/>
    <w:p w14:paraId="78EF97F9" w14:textId="77777777" w:rsidR="0069424D" w:rsidRDefault="0069424D"/>
    <w:p w14:paraId="1AA6363A" w14:textId="77777777" w:rsidR="0069424D" w:rsidRDefault="0069424D">
      <w:r>
        <w:t>Джерело:</w:t>
      </w:r>
    </w:p>
    <w:p w14:paraId="757B11D4" w14:textId="77777777" w:rsidR="0069424D" w:rsidRDefault="0069424D">
      <w:hyperlink r:id="rId24" w:history="1">
        <w:r w:rsidRPr="005E6898">
          <w:rPr>
            <w:rStyle w:val="a3"/>
          </w:rPr>
          <w:t>http://www.tmr.gov.ua/searches</w:t>
        </w:r>
        <w:r w:rsidRPr="005E6898">
          <w:rPr>
            <w:rStyle w:val="a3"/>
          </w:rPr>
          <w:t>?q=%D0%B4%D0%B5%D1%80%D0%B6%D0%B0%D0%B2%D0%BD%D0%BE-%D0%BF%D1%80%D0%B8%D0%B2%D0%B0%D1%82%D0%BD%D0%BE%D0%B3%D0%BE%20%D0%BF%D0%B0%D1%80%D1%82%D0%BD%D0%B5%D1%80%D1%81%D1%82%D0%B2%D0%B0</w:t>
        </w:r>
      </w:hyperlink>
      <w:r>
        <w:t xml:space="preserve"> </w:t>
      </w:r>
    </w:p>
    <w:p w14:paraId="0D67EC27" w14:textId="77777777" w:rsidR="0069424D" w:rsidRPr="0056642A" w:rsidRDefault="0069424D">
      <w:pPr>
        <w:rPr>
          <w:color w:val="FF0000"/>
        </w:rPr>
      </w:pPr>
    </w:p>
    <w:p w14:paraId="66DB4AA4" w14:textId="77777777" w:rsidR="0069424D" w:rsidRPr="0056642A" w:rsidRDefault="0069424D">
      <w:pPr>
        <w:rPr>
          <w:color w:val="FF0000"/>
        </w:rPr>
      </w:pPr>
      <w:r w:rsidRPr="0056642A">
        <w:rPr>
          <w:color w:val="FF0000"/>
          <w:highlight w:val="yellow"/>
        </w:rPr>
        <w:t xml:space="preserve">(без врахування </w:t>
      </w:r>
      <w:r w:rsidR="0056642A" w:rsidRPr="0056642A">
        <w:rPr>
          <w:color w:val="FF0000"/>
          <w:highlight w:val="yellow"/>
        </w:rPr>
        <w:t xml:space="preserve">останньої </w:t>
      </w:r>
      <w:r w:rsidRPr="0056642A">
        <w:rPr>
          <w:color w:val="FF0000"/>
          <w:highlight w:val="yellow"/>
        </w:rPr>
        <w:t>сесії</w:t>
      </w:r>
      <w:r w:rsidR="0056642A" w:rsidRPr="0056642A">
        <w:rPr>
          <w:color w:val="FF0000"/>
          <w:highlight w:val="yellow"/>
        </w:rPr>
        <w:t xml:space="preserve"> від 10 липня 2017 – було затверджено рішення про приватного партнера)</w:t>
      </w:r>
      <w:r w:rsidRPr="0056642A">
        <w:rPr>
          <w:color w:val="FF0000"/>
        </w:rPr>
        <w:t xml:space="preserve"> </w:t>
      </w:r>
      <w:bookmarkStart w:id="0" w:name="_GoBack"/>
      <w:bookmarkEnd w:id="0"/>
    </w:p>
    <w:sectPr w:rsidR="0069424D" w:rsidRPr="0056642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89477E"/>
    <w:multiLevelType w:val="multilevel"/>
    <w:tmpl w:val="E7BA8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24D"/>
    <w:rsid w:val="000D5E9D"/>
    <w:rsid w:val="0056642A"/>
    <w:rsid w:val="0069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02DD2"/>
  <w15:chartTrackingRefBased/>
  <w15:docId w15:val="{1B1331BA-0F05-471D-9D4A-AAFBC8525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424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9424D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69424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mr.gov.ua/doc-tmr/decisions-session/324-52-sesiia-somoho-demokratychnoho-sklykannia/11746-rishennya-1262-vid-26-bereznia-2019-roku-pro-provedennia-konkursu-z-vyznachennia-pryvatnoho-partnera-dlia-zdiisnennia-derzhavno-pryvatnoho-partnerstva-dlia-realizatsii-proektu-stvorennia-tsentru-maloinvazyvnoi-khirurhii-maloinvazyvni-operatyvni-vtruchannia-v-khirurhii-urolohii-hinekolohii-ta-proktolohii-po-vul-danylyshynykh-62-u-m-truskavtsi?highlight=WyJcdTA0MzRcdTA0MzVcdTA0NDBcdTA0MzZcdTA0MzBcdTA0MzJcdTA0M2RcdTA0M2UtXHUwNDNmXHUwNDQwXHUwNDM4XHUwNDMyXHUwNDMwXHUwNDQyXHUwNDNkXHUwNDNlXHUwNDMzXHUwNDNlIiwiXHUwNDNmXHUwNDMwXHUwNDQwXHUwNDQyXHUwNDNkXHUwNDM1XHUwNDQwXHUwNDQxXHUwNDQyXHUwNDMyXHUwNDMwIiwiXHUwNDM0XHUwNDM1XHUwNDQwXHUwNDM2XHUwNDMwXHUwNDMyXHUwNDNkXHUwNDNlLVx1MDQzZlx1MDQ0MFx1MDQzOFx1MDQzMlx1MDQzMFx1MDQ0Mlx1MDQzZFx1MDQzZVx1MDQzM1x1MDQzZSBcdTA0M2ZcdTA0MzBcdTA0NDBcdTA0NDJcdTA0M2RcdTA0MzVcdTA0NDBcdTA0NDFcdTA0NDJcdTA0MzJcdTA0MzAiXQ==" TargetMode="External"/><Relationship Id="rId13" Type="http://schemas.openxmlformats.org/officeDocument/2006/relationships/hyperlink" Target="http://www.tmr.gov.ua/doc-tmr/decision-executive-committee/248-vykonkom-4-vid-27032018r/8282-rishennia-vykonavchoho-komitetu-49-vid-27032018r-pro-pidhotovku-tekhniko-ekonomichnoho-obgruntuvannia-do-proektu-derzhavno-pryvatnoho-partnerstva-stvorennia-tsentru-maloinvazyvnoi-khirurhii-maloinvazyvni-operatyvni-vtruchannia-v-khirurhii-urolohii-hinekolohii-ta-proktolohii?highlight=WyJcdTA0MzRcdTA0MzVcdTA0NDBcdTA0MzZcdTA0MzBcdTA0MzJcdTA0M2RcdTA0M2UtXHUwNDNmXHUwNDQwXHUwNDM4XHUwNDMyXHUwNDMwXHUwNDQyXHUwNDNkXHUwNDNlXHUwNDMzXHUwNDNlIiwiXHUwNDNmXHUwNDMwXHUwNDQwXHUwNDQyXHUwNDNkXHUwNDM1XHUwNDQwXHUwNDQxXHUwNDQyXHUwNDMyXHUwNDMwIiwiXHUwNDM0XHUwNDM1XHUwNDQwXHUwNDM2XHUwNDMwXHUwNDMyXHUwNDNkXHUwNDNlLVx1MDQzZlx1MDQ0MFx1MDQzOFx1MDQzMlx1MDQzMFx1MDQ0Mlx1MDQzZFx1MDQzZVx1MDQzM1x1MDQzZSBcdTA0M2ZcdTA0MzBcdTA0NDBcdTA0NDJcdTA0M2RcdTA0MzVcdTA0NDBcdTA0NDFcdTA0NDJcdTA0MzJcdTA0MzAiXQ==" TargetMode="External"/><Relationship Id="rId18" Type="http://schemas.openxmlformats.org/officeDocument/2006/relationships/hyperlink" Target="http://www.tmr.gov.ua/press-center/news-offices/65-infpol/11661-deputaty-pidtrymaly-rishennia-iake-dozvolyt-provedennia-konkursu-z-vyznachennia-pryvatnoho-partnera-dlia-stvorennia-tsentru-maloinvazyvnoi-khirurhii-u-truskavtsi?highlight=WyJcdTA0MzRcdTA0MzVcdTA0NDBcdTA0MzZcdTA0MzBcdTA0MzJcdTA0M2RcdTA0M2UtXHUwNDNmXHUwNDQwXHUwNDM4XHUwNDMyXHUwNDMwXHUwNDQyXHUwNDNkXHUwNDNlXHUwNDMzXHUwNDNlIiwiXHUwNDNmXHUwNDMwXHUwNDQwXHUwNDQyXHUwNDNkXHUwNDM1XHUwNDQwXHUwNDQxXHUwNDQyXHUwNDMyXHUwNDMwIiwiXHUwNDM0XHUwNDM1XHUwNDQwXHUwNDM2XHUwNDMwXHUwNDMyXHUwNDNkXHUwNDNlLVx1MDQzZlx1MDQ0MFx1MDQzOFx1MDQzMlx1MDQzMFx1MDQ0Mlx1MDQzZFx1MDQzZVx1MDQzM1x1MDQzZSBcdTA0M2ZcdTA0MzBcdTA0NDBcdTA0NDJcdTA0M2RcdTA0MzVcdTA0NDBcdTA0NDFcdTA0NDJcdTA0MzJcdTA0MzAiXQ==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tmr.gov.ua/vlada/deputies/10259-pratsiuie-biudzhetna-komisiia-2?highlight=WyJcdTA0MzRcdTA0MzVcdTA0NDBcdTA0MzZcdTA0MzBcdTA0MzJcdTA0M2RcdTA0M2UtXHUwNDNmXHUwNDQwXHUwNDM4XHUwNDMyXHUwNDMwXHUwNDQyXHUwNDNkXHUwNDNlXHUwNDMzXHUwNDNlIiwiXHUwNDNmXHUwNDMwXHUwNDQwXHUwNDQyXHUwNDNkXHUwNDM1XHUwNDQwXHUwNDQxXHUwNDQyXHUwNDMyXHUwNDMwIiwiXHUwNDM0XHUwNDM1XHUwNDQwXHUwNDM2XHUwNDMwXHUwNDMyXHUwNDNkXHUwNDNlLVx1MDQzZlx1MDQ0MFx1MDQzOFx1MDQzMlx1MDQzMFx1MDQ0Mlx1MDQzZFx1MDQzZVx1MDQzM1x1MDQzZSBcdTA0M2ZcdTA0MzBcdTA0NDBcdTA0NDJcdTA0M2RcdTA0MzVcdTA0NDBcdTA0NDFcdTA0NDJcdTA0MzJcdTA0MzAiXQ==" TargetMode="External"/><Relationship Id="rId7" Type="http://schemas.openxmlformats.org/officeDocument/2006/relationships/hyperlink" Target="http://www.tmr.gov.ua/doc-tmr/draft-decisions-session/12282-pro-dopushchennia-pretendentiv-do-uchasti-v-konkursi-z-vyznachennia-pryvatnoho-partnera-dlia-zdiisnennia-derzhavno-pryvatnoho-partnerstva-shchodo-proektu-stvorennia-tsentru-maloinvazyvnoi-khirurhii-maloinvazyvni-operatyvni-vtruchannia-v-khirurhii-urolohii-hinekolohii-ta-proktolohii-po-vul-danylyshynykh-62-u-m-truskavtsi?highlight=WyJcdTA0MzRcdTA0MzVcdTA0NDBcdTA0MzZcdTA0MzBcdTA0MzJcdTA0M2RcdTA0M2UtXHUwNDNmXHUwNDQwXHUwNDM4XHUwNDMyXHUwNDMwXHUwNDQyXHUwNDNkXHUwNDNlXHUwNDMzXHUwNDNlIiwiXHUwNDNmXHUwNDMwXHUwNDQwXHUwNDQyXHUwNDNkXHUwNDM1XHUwNDQwXHUwNDQxXHUwNDQyXHUwNDMyXHUwNDMwIiwiXHUwNDM0XHUwNDM1XHUwNDQwXHUwNDM2XHUwNDMwXHUwNDMyXHUwNDNkXHUwNDNlLVx1MDQzZlx1MDQ0MFx1MDQzOFx1MDQzMlx1MDQzMFx1MDQ0Mlx1MDQzZFx1MDQzZVx1MDQzM1x1MDQzZSBcdTA0M2ZcdTA0MzBcdTA0NDBcdTA0NDJcdTA0M2RcdTA0MzVcdTA0NDBcdTA0NDFcdTA0NDJcdTA0MzJcdTA0MzAiXQ==" TargetMode="External"/><Relationship Id="rId12" Type="http://schemas.openxmlformats.org/officeDocument/2006/relationships/hyperlink" Target="http://www.tmr.gov.ua/doc-tmr/draft-decisions-executive-committee/10004-pro-dotsilnist-zdiisnennia-derzhavno-pryvatnoho-partnerstva-po-proektu-stvorennia-tsentru-maloinvazyvnoi-khirurhii-maloinvazyvni-operatyvni-vtruchannia-v-khirurhii-urolohii-hinekolohii-ta-proktolohii-po-vuldanylyshynykh-62-u-mtruskavtsi?highlight=WyJcdTA0MzRcdTA0MzVcdTA0NDBcdTA0MzZcdTA0MzBcdTA0MzJcdTA0M2RcdTA0M2UtXHUwNDNmXHUwNDQwXHUwNDM4XHUwNDMyXHUwNDMwXHUwNDQyXHUwNDNkXHUwNDNlXHUwNDMzXHUwNDNlIiwiXHUwNDNmXHUwNDMwXHUwNDQwXHUwNDQyXHUwNDNkXHUwNDM1XHUwNDQwXHUwNDQxXHUwNDQyXHUwNDMyXHUwNDMwIiwiXHUwNDM0XHUwNDM1XHUwNDQwXHUwNDM2XHUwNDMwXHUwNDMyXHUwNDNkXHUwNDNlLVx1MDQzZlx1MDQ0MFx1MDQzOFx1MDQzMlx1MDQzMFx1MDQ0Mlx1MDQzZFx1MDQzZVx1MDQzM1x1MDQzZSBcdTA0M2ZcdTA0MzBcdTA0NDBcdTA0NDJcdTA0M2RcdTA0MzVcdTA0NDBcdTA0NDFcdTA0NDJcdTA0MzJcdTA0MzAiXQ==" TargetMode="External"/><Relationship Id="rId17" Type="http://schemas.openxmlformats.org/officeDocument/2006/relationships/hyperlink" Target="http://www.tmr.gov.ua/press-center/news-offices/65-infpol/11640-nechynnyi-tretii-poverkh-miskoi-likarni-mozhe-znovu-zapratsiuvaty-iak-tsentr-maloinvazyvnoi-khirurhii?highlight=WyJcdTA0MzRcdTA0MzVcdTA0NDBcdTA0MzZcdTA0MzBcdTA0MzJcdTA0M2RcdTA0M2UtXHUwNDNmXHUwNDQwXHUwNDM4XHUwNDMyXHUwNDMwXHUwNDQyXHUwNDNkXHUwNDNlXHUwNDMzXHUwNDNlIiwiXHUwNDNmXHUwNDMwXHUwNDQwXHUwNDQyXHUwNDNkXHUwNDM1XHUwNDQwXHUwNDQxXHUwNDQyXHUwNDMyXHUwNDMwIiwiXHUwNDM0XHUwNDM1XHUwNDQwXHUwNDM2XHUwNDMwXHUwNDMyXHUwNDNkXHUwNDNlLVx1MDQzZlx1MDQ0MFx1MDQzOFx1MDQzMlx1MDQzMFx1MDQ0Mlx1MDQzZFx1MDQzZVx1MDQzM1x1MDQzZSBcdTA0M2ZcdTA0MzBcdTA0NDBcdTA0NDJcdTA0M2RcdTA0MzVcdTA0NDBcdTA0NDFcdTA0NDJcdTA0MzJcdTA0MzAiXQ==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mr.gov.ua/press-center/news-offices/65-infpol/9787-u-truskavtsi-pratsiuiut-nad-stvorenniam-suchasnoho-tsentru-maloinvazyvnoi-khirurhii-v-ramkakh-derzhavno-pryvatnoho-partnerstva?highlight=WyJcdTA0MzRcdTA0MzVcdTA0NDBcdTA0MzZcdTA0MzBcdTA0MzJcdTA0M2RcdTA0M2UtXHUwNDNmXHUwNDQwXHUwNDM4XHUwNDMyXHUwNDMwXHUwNDQyXHUwNDNkXHUwNDNlXHUwNDMzXHUwNDNlIiwiXHUwNDNmXHUwNDMwXHUwNDQwXHUwNDQyXHUwNDNkXHUwNDM1XHUwNDQwXHUwNDQxXHUwNDQyXHUwNDMyXHUwNDMwIiwiXHUwNDM0XHUwNDM1XHUwNDQwXHUwNDM2XHUwNDMwXHUwNDMyXHUwNDNkXHUwNDNlLVx1MDQzZlx1MDQ0MFx1MDQzOFx1MDQzMlx1MDQzMFx1MDQ0Mlx1MDQzZFx1MDQzZVx1MDQzM1x1MDQzZSBcdTA0M2ZcdTA0MzBcdTA0NDBcdTA0NDJcdTA0M2RcdTA0MzVcdTA0NDBcdTA0NDFcdTA0NDJcdTA0MzJcdTA0MzAiXQ==" TargetMode="External"/><Relationship Id="rId20" Type="http://schemas.openxmlformats.org/officeDocument/2006/relationships/hyperlink" Target="http://www.tmr.gov.ua/doc-tmr/decisions-session/74-poimenne-golosuvanja/10303-poimenne-holosuvannia-rishen-miskoi-rady-47-sesii-somoho-demokratychnoho-sklykannia?highlight=WyJcdTA0MzRcdTA0MzVcdTA0NDBcdTA0MzZcdTA0MzBcdTA0MzJcdTA0M2RcdTA0M2UtXHUwNDNmXHUwNDQwXHUwNDM4XHUwNDMyXHUwNDMwXHUwNDQyXHUwNDNkXHUwNDNlXHUwNDMzXHUwNDNlIiwiXHUwNDNmXHUwNDMwXHUwNDQwXHUwNDQyXHUwNDNkXHUwNDM1XHUwNDQwXHUwNDQxXHUwNDQyXHUwNDMyXHUwNDMwIiwiXHUwNDM0XHUwNDM1XHUwNDQwXHUwNDM2XHUwNDMwXHUwNDMyXHUwNDNkXHUwNDNlLVx1MDQzZlx1MDQ0MFx1MDQzOFx1MDQzMlx1MDQzMFx1MDQ0Mlx1MDQzZFx1MDQzZVx1MDQzM1x1MDQzZSBcdTA0M2ZcdTA0MzBcdTA0NDBcdTA0NDJcdTA0M2RcdTA0MzVcdTA0NDBcdTA0NDFcdTA0NDJcdTA0MzJcdTA0MzAiXQ=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mr.gov.ua/doc-tmr/draft-decisions-session/10165-pro-zdiisnennia-derzhavno-pryvatnoho-partnerstva-ta-pidhotovku-doprovedennia-konkursu-iz-vyznachennia-pryvatnoho-partnera-po-proektu-stvorennia-tsentru-maloinvazyvnoi-khirurhii-maloinvazyvni-operatyvni-vtruchannia-v-khirurhii-urolohii-hinekolohii-ta-proktolohii-po-vul-danylyshynykh-62-u-m-truskavtsi?highlight=WyJcdTA0MzRcdTA0MzVcdTA0NDBcdTA0MzZcdTA0MzBcdTA0MzJcdTA0M2RcdTA0M2UtXHUwNDNmXHUwNDQwXHUwNDM4XHUwNDMyXHUwNDMwXHUwNDQyXHUwNDNkXHUwNDNlXHUwNDMzXHUwNDNlIiwiXHUwNDNmXHUwNDMwXHUwNDQwXHUwNDQyXHUwNDNkXHUwNDM1XHUwNDQwXHUwNDQxXHUwNDQyXHUwNDMyXHUwNDMwIiwiXHUwNDM0XHUwNDM1XHUwNDQwXHUwNDM2XHUwNDMwXHUwNDMyXHUwNDNkXHUwNDNlLVx1MDQzZlx1MDQ0MFx1MDQzOFx1MDQzMlx1MDQzMFx1MDQ0Mlx1MDQzZFx1MDQzZVx1MDQzM1x1MDQzZSBcdTA0M2ZcdTA0MzBcdTA0NDBcdTA0NDJcdTA0M2RcdTA0MzVcdTA0NDBcdTA0NDFcdTA0NDJcdTA0MzJcdTA0MzAiXQ==" TargetMode="External"/><Relationship Id="rId11" Type="http://schemas.openxmlformats.org/officeDocument/2006/relationships/hyperlink" Target="http://www.tmr.gov.ua/doc-tmr/decision-executive-committee/309-vykonkom-13-vid-30102018r/10193-rishennia-vykonavchoho-komitetu-232-vid-30102018r-pro-zatverdzhennia-vysnovku-za-rezultatamy-analizu-efektyvnosti-zdiisnennia-derzhavno-pryvatnoho-partnerstva?highlight=WyJcdTA0MzRcdTA0MzVcdTA0NDBcdTA0MzZcdTA0MzBcdTA0MzJcdTA0M2RcdTA0M2UtXHUwNDNmXHUwNDQwXHUwNDM4XHUwNDMyXHUwNDMwXHUwNDQyXHUwNDNkXHUwNDNlXHUwNDMzXHUwNDNlIiwiXHUwNDNmXHUwNDMwXHUwNDQwXHUwNDQyXHUwNDNkXHUwNDM1XHUwNDQwXHUwNDQxXHUwNDQyXHUwNDMyXHUwNDMwIiwiXHUwNDM0XHUwNDM1XHUwNDQwXHUwNDM2XHUwNDMwXHUwNDMyXHUwNDNkXHUwNDNlLVx1MDQzZlx1MDQ0MFx1MDQzOFx1MDQzMlx1MDQzMFx1MDQ0Mlx1MDQzZFx1MDQzZVx1MDQzM1x1MDQzZSBcdTA0M2ZcdTA0MzBcdTA0NDBcdTA0NDJcdTA0M2RcdTA0MzVcdTA0NDBcdTA0NDFcdTA0NDJcdTA0MzJcdTA0MzAiXQ==" TargetMode="External"/><Relationship Id="rId24" Type="http://schemas.openxmlformats.org/officeDocument/2006/relationships/hyperlink" Target="http://www.tmr.gov.ua/searches?q=%D0%B4%D0%B5%D1%80%D0%B6%D0%B0%D0%B2%D0%BD%D0%BE-%D0%BF%D1%80%D0%B8%D0%B2%D0%B0%D1%82%D0%BD%D0%BE%D0%B3%D0%BE%20%D0%BF%D0%B0%D1%80%D1%82%D0%BD%D0%B5%D1%80%D1%81%D1%82%D0%B2%D0%B0" TargetMode="External"/><Relationship Id="rId5" Type="http://schemas.openxmlformats.org/officeDocument/2006/relationships/hyperlink" Target="http://www.tmr.gov.ua/doc-tmr/decisions-session/311-47-sesiia-somoho-demokratychnoho-sklykannia/10470-rishennya-1120-vid-22-lystopada-2018-roku-pro-zdiisnennia-derzhavno-pryvatnoho-partnerstva-ta-pidhotovku-doprovedennia-konkursu-iz-vyznachennia-pryvatnoho-partnera-po-proektu-stvorennia-tsentru-maloinvazyvnoi-khirurhii-maloinvazyvni-operatyvni-vtruchannia-v-khirurhii-urolohii-hinekolohii-ta-proktolohii-po-vul-danylyshynykh-62-u-m-truskavtsi?highlight=WyJcdTA0MzRcdTA0MzVcdTA0NDBcdTA0MzZcdTA0MzBcdTA0MzJcdTA0M2RcdTA0M2UtXHUwNDNmXHUwNDQwXHUwNDM4XHUwNDMyXHUwNDMwXHUwNDQyXHUwNDNkXHUwNDNlXHUwNDMzXHUwNDNlIiwiXHUwNDNmXHUwNDMwXHUwNDQwXHUwNDQyXHUwNDNkXHUwNDM1XHUwNDQwXHUwNDQxXHUwNDQyXHUwNDMyXHUwNDMwIiwiXHUwNDM0XHUwNDM1XHUwNDQwXHUwNDM2XHUwNDMwXHUwNDMyXHUwNDNkXHUwNDNlLVx1MDQzZlx1MDQ0MFx1MDQzOFx1MDQzMlx1MDQzMFx1MDQ0Mlx1MDQzZFx1MDQzZVx1MDQzM1x1MDQzZSBcdTA0M2ZcdTA0MzBcdTA0NDBcdTA0NDJcdTA0M2RcdTA0MzVcdTA0NDBcdTA0NDFcdTA0NDJcdTA0MzJcdTA0MzAiXQ==" TargetMode="External"/><Relationship Id="rId15" Type="http://schemas.openxmlformats.org/officeDocument/2006/relationships/hyperlink" Target="http://www.tmr.gov.ua/press-center/news-offices/65-infpol/8663-truskavets-spilno-z-ukrainskymy-ta-lytovskymy-ekspertamy-proektu-u-lead-z-yevropoiu-napyshe-initsiatyvu-dlia-uchasti-u-pilotnomu-proekti-derzhavno-pryvatnoho-partnerstva?highlight=WyJcdTA0MzRcdTA0MzVcdTA0NDBcdTA0MzZcdTA0MzBcdTA0MzJcdTA0M2RcdTA0M2UtXHUwNDNmXHUwNDQwXHUwNDM4XHUwNDMyXHUwNDMwXHUwNDQyXHUwNDNkXHUwNDNlXHUwNDMzXHUwNDNlIiwiXHUwNDNmXHUwNDMwXHUwNDQwXHUwNDQyXHUwNDNkXHUwNDM1XHUwNDQwXHUwNDQxXHUwNDQyXHUwNDMyXHUwNDMwIiwiXHUwNDM0XHUwNDM1XHUwNDQwXHUwNDM2XHUwNDMwXHUwNDMyXHUwNDNkXHUwNDNlLVx1MDQzZlx1MDQ0MFx1MDQzOFx1MDQzMlx1MDQzMFx1MDQ0Mlx1MDQzZFx1MDQzZVx1MDQzM1x1MDQzZSBcdTA0M2ZcdTA0MzBcdTA0NDBcdTA0NDJcdTA0M2RcdTA0MzVcdTA0NDBcdTA0NDFcdTA0NDJcdTA0MzJcdTA0MzAiXQ==" TargetMode="External"/><Relationship Id="rId23" Type="http://schemas.openxmlformats.org/officeDocument/2006/relationships/hyperlink" Target="http://www.tmr.gov.ua/doc-tmr/decisions-session/74-poimenne-golosuvanja/11659-poimenne-holosuvannia-rishen-miskoi-rady-52-sesii-somoho-demokratychnoho-sklykannia?highlight=WyJcdTA0MzRcdTA0MzVcdTA0NDBcdTA0MzZcdTA0MzBcdTA0MzJcdTA0M2RcdTA0M2UtXHUwNDNmXHUwNDQwXHUwNDM4XHUwNDMyXHUwNDMwXHUwNDQyXHUwNDNkXHUwNDNlXHUwNDMzXHUwNDNlIiwiXHUwNDNmXHUwNDMwXHUwNDQwXHUwNDQyXHUwNDNkXHUwNDM1XHUwNDQwXHUwNDQxXHUwNDQyXHUwNDMyXHUwNDMwIiwiXHUwNDM0XHUwNDM1XHUwNDQwXHUwNDM2XHUwNDMwXHUwNDMyXHUwNDNkXHUwNDNlLVx1MDQzZlx1MDQ0MFx1MDQzOFx1MDQzMlx1MDQzMFx1MDQ0Mlx1MDQzZFx1MDQzZVx1MDQzM1x1MDQzZSBcdTA0M2ZcdTA0MzBcdTA0NDBcdTA0NDJcdTA0M2RcdTA0MzVcdTA0NDBcdTA0NDFcdTA0NDJcdTA0MzJcdTA0MzAiXQ==" TargetMode="External"/><Relationship Id="rId10" Type="http://schemas.openxmlformats.org/officeDocument/2006/relationships/hyperlink" Target="http://www.tmr.gov.ua/doc-tmr/draft-decisions-executive-committee/8036-pro-pidhotovku-tekhniko-ekonomichnoho-obgruntuvannia-do-proektu-derzhavno-pryvatnoho-partnerstva-stvorennia-tsentru-maloinvazyvnoi-khirurhii-maloinvazyvni-operatyvni-vtruchannia-v-khirurhii-urolohii-hinekolohii-ta-proktolohii?highlight=WyJcdTA0MzRcdTA0MzVcdTA0NDBcdTA0MzZcdTA0MzBcdTA0MzJcdTA0M2RcdTA0M2UtXHUwNDNmXHUwNDQwXHUwNDM4XHUwNDMyXHUwNDMwXHUwNDQyXHUwNDNkXHUwNDNlXHUwNDMzXHUwNDNlIiwiXHUwNDNmXHUwNDMwXHUwNDQwXHUwNDQyXHUwNDNkXHUwNDM1XHUwNDQwXHUwNDQxXHUwNDQyXHUwNDMyXHUwNDMwIiwiXHUwNDM0XHUwNDM1XHUwNDQwXHUwNDM2XHUwNDMwXHUwNDMyXHUwNDNkXHUwNDNlLVx1MDQzZlx1MDQ0MFx1MDQzOFx1MDQzMlx1MDQzMFx1MDQ0Mlx1MDQzZFx1MDQzZVx1MDQzM1x1MDQzZSBcdTA0M2ZcdTA0MzBcdTA0NDBcdTA0NDJcdTA0M2RcdTA0MzVcdTA0NDBcdTA0NDFcdTA0NDJcdTA0MzJcdTA0MzAiXQ==" TargetMode="External"/><Relationship Id="rId19" Type="http://schemas.openxmlformats.org/officeDocument/2006/relationships/hyperlink" Target="http://www.tmr.gov.ua/press-center/news-offices/65-infpol/6877-truskavets-uchasnik-proektu-u-lead-z-evropoyu?highlight=WyJcdTA0MzRcdTA0MzVcdTA0NDBcdTA0MzZcdTA0MzBcdTA0MzJcdTA0M2RcdTA0M2UtXHUwNDNmXHUwNDQwXHUwNDM4XHUwNDMyXHUwNDMwXHUwNDQyXHUwNDNkXHUwNDNlXHUwNDMzXHUwNDNlIiwiXHUwNDNmXHUwNDMwXHUwNDQwXHUwNDQyXHUwNDNkXHUwNDM1XHUwNDQwXHUwNDQxXHUwNDQyXHUwNDMyXHUwNDMwIiwiXHUwNDM0XHUwNDM1XHUwNDQwXHUwNDM2XHUwNDMwXHUwNDMyXHUwNDNkXHUwNDNlLVx1MDQzZlx1MDQ0MFx1MDQzOFx1MDQzMlx1MDQzMFx1MDQ0Mlx1MDQzZFx1MDQzZVx1MDQzM1x1MDQzZSBcdTA0M2ZcdTA0MzBcdTA0NDBcdTA0NDJcdTA0M2RcdTA0MzVcdTA0NDBcdTA0NDFcdTA0NDJcdTA0MzJcdTA0MzAiXQ=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mr.gov.ua/doc-tmr/draft-decisions-session/10929-pro-provedennia-konkursu-z-vyznachennia-pryvatnoho-partnera-dlia-zdiisnennia-derzhavno-pryvatnoho-partnerstva-dlia-realizatsii-proektu-stvorennia-tsentru-maloinvazyvnoi-khirurhii-maloinvazyvni-operatyvni-vtruchannia-v-khirurhii-urolohii-hinekolohii-ta-proktolohii-po-vul-danylyshynykh-62-u-m-truskavtsi?highlight=WyJcdTA0MzRcdTA0MzVcdTA0NDBcdTA0MzZcdTA0MzBcdTA0MzJcdTA0M2RcdTA0M2UtXHUwNDNmXHUwNDQwXHUwNDM4XHUwNDMyXHUwNDMwXHUwNDQyXHUwNDNkXHUwNDNlXHUwNDMzXHUwNDNlIiwiXHUwNDNmXHUwNDMwXHUwNDQwXHUwNDQyXHUwNDNkXHUwNDM1XHUwNDQwXHUwNDQxXHUwNDQyXHUwNDMyXHUwNDMwIiwiXHUwNDM0XHUwNDM1XHUwNDQwXHUwNDM2XHUwNDMwXHUwNDMyXHUwNDNkXHUwNDNlLVx1MDQzZlx1MDQ0MFx1MDQzOFx1MDQzMlx1MDQzMFx1MDQ0Mlx1MDQzZFx1MDQzZVx1MDQzM1x1MDQzZSBcdTA0M2ZcdTA0MzBcdTA0NDBcdTA0NDJcdTA0M2RcdTA0MzVcdTA0NDBcdTA0NDFcdTA0NDJcdTA0MzJcdTA0MzAiXQ==" TargetMode="External"/><Relationship Id="rId14" Type="http://schemas.openxmlformats.org/officeDocument/2006/relationships/hyperlink" Target="http://www.tmr.gov.ua/press-center/news-offices/57-upvv/11689-oholoshennia-pro-provedennia-konkursu-z-vyznachennia-pryvatnoho-partnera-dlia-zdiisnennia-derzhavno-pryvatnoho-partnerstva-dlia-realizatsii-proektu-stvorennia-tsentru-maloinvazyvnoi-khirurhii-maloinvazyvni-operatyvni-vtruchannia-v-khirurhii-urolohii-hinekolohii-ta-proktolohii-po-vul-danylyshynykh-62-u-mtruskavtsi?highlight=WyJcdTA0MzRcdTA0MzVcdTA0NDBcdTA0MzZcdTA0MzBcdTA0MzJcdTA0M2RcdTA0M2UtXHUwNDNmXHUwNDQwXHUwNDM4XHUwNDMyXHUwNDMwXHUwNDQyXHUwNDNkXHUwNDNlXHUwNDMzXHUwNDNlIiwiXHUwNDNmXHUwNDMwXHUwNDQwXHUwNDQyXHUwNDNkXHUwNDM1XHUwNDQwXHUwNDQxXHUwNDQyXHUwNDMyXHUwNDMwIiwiXHUwNDM0XHUwNDM1XHUwNDQwXHUwNDM2XHUwNDMwXHUwNDMyXHUwNDNkXHUwNDNlLVx1MDQzZlx1MDQ0MFx1MDQzOFx1MDQzMlx1MDQzMFx1MDQ0Mlx1MDQzZFx1MDQzZVx1MDQzM1x1MDQzZSBcdTA0M2ZcdTA0MzBcdTA0NDBcdTA0NDJcdTA0M2RcdTA0MzVcdTA0NDBcdTA0NDFcdTA0NDJcdTA0MzJcdTA0MzAiXQ==" TargetMode="External"/><Relationship Id="rId22" Type="http://schemas.openxmlformats.org/officeDocument/2006/relationships/hyperlink" Target="http://www.tmr.gov.ua/doc-tmr/order-mayor/328-rozporiadzhennia-2019/berezen-2019/11641-97-r-vid-18032019roku-pro-sklykannia-piatdesiat-druhoi-cesii-miskoi-rady-somoho-demokratychnoho-sklykannia?highlight=WyJcdTA0MzRcdTA0MzVcdTA0NDBcdTA0MzZcdTA0MzBcdTA0MzJcdTA0M2RcdTA0M2UtXHUwNDNmXHUwNDQwXHUwNDM4XHUwNDMyXHUwNDMwXHUwNDQyXHUwNDNkXHUwNDNlXHUwNDMzXHUwNDNlIiwiXHUwNDNmXHUwNDMwXHUwNDQwXHUwNDQyXHUwNDNkXHUwNDM1XHUwNDQwXHUwNDQxXHUwNDQyXHUwNDMyXHUwNDMwIiwiXHUwNDM0XHUwNDM1XHUwNDQwXHUwNDM2XHUwNDMwXHUwNDMyXHUwNDNkXHUwNDNlLVx1MDQzZlx1MDQ0MFx1MDQzOFx1MDQzMlx1MDQzMFx1MDQ0Mlx1MDQzZFx1MDQzZVx1MDQzM1x1MDQzZSBcdTA0M2ZcdTA0MzBcdTA0NDBcdTA0NDJcdTA0M2RcdTA0MzVcdTA0NDBcdTA0NDFcdTA0NDJcdTA0MzJcdTA0MzAiXQ==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14900</Words>
  <Characters>8493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Fedyuk Vasyl</dc:creator>
  <cp:keywords/>
  <dc:description/>
  <cp:lastModifiedBy>Fedyuk Vasyl</cp:lastModifiedBy>
  <cp:revision>1</cp:revision>
  <dcterms:created xsi:type="dcterms:W3CDTF">2019-07-25T08:36:00Z</dcterms:created>
  <dcterms:modified xsi:type="dcterms:W3CDTF">2019-07-25T08:56:00Z</dcterms:modified>
</cp:coreProperties>
</file>